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975B91" w:rsidRPr="00975B91" w:rsidTr="000D787F">
        <w:trPr>
          <w:trHeight w:val="282"/>
        </w:trPr>
        <w:tc>
          <w:tcPr>
            <w:tcW w:w="12172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65"/>
              <w:tblW w:w="9570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601"/>
              <w:gridCol w:w="1935"/>
              <w:gridCol w:w="4034"/>
            </w:tblGrid>
            <w:tr w:rsidR="00975B91" w:rsidRPr="00975B91" w:rsidTr="000D787F">
              <w:trPr>
                <w:trHeight w:val="858"/>
              </w:trPr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bookmarkStart w:id="0" w:name="bookmark41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Российская Федерация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Республика Алтай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Каракокшинское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сельское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Поселение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Чойского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района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Россия </w:t>
                  </w: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Федерациязы</w:t>
                  </w:r>
                  <w:proofErr w:type="spellEnd"/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Алтай Республика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Чой</w:t>
                  </w:r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j</w:t>
                  </w:r>
                  <w:proofErr w:type="spellEnd"/>
                  <w:proofErr w:type="gram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аймак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Каракокшо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iyp</w:t>
                  </w:r>
                  <w:proofErr w:type="gram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тынг</w:t>
                  </w:r>
                  <w:proofErr w:type="spellEnd"/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J О </w:t>
                  </w:r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bookmarkEnd w:id="0"/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 26 апреля 2016 года №53</w:t>
            </w: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 Каракокша</w:t>
            </w:r>
          </w:p>
        </w:tc>
        <w:tc>
          <w:tcPr>
            <w:tcW w:w="236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975B91" w:rsidRPr="00975B91" w:rsidRDefault="00975B91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649184, </w:t>
      </w:r>
      <w:proofErr w:type="spellStart"/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proofErr w:type="gramStart"/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.К</w:t>
      </w:r>
      <w:proofErr w:type="gramEnd"/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аракокша</w:t>
      </w:r>
      <w:proofErr w:type="spellEnd"/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649184, </w:t>
      </w:r>
      <w:proofErr w:type="spellStart"/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с.Каракокша</w:t>
      </w:r>
      <w:proofErr w:type="spellEnd"/>
    </w:p>
    <w:p w:rsidR="00975B91" w:rsidRPr="00975B91" w:rsidRDefault="00975B91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тел.24-3-94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тел. 24-3-94</w:t>
      </w:r>
    </w:p>
    <w:p w:rsidR="00975B91" w:rsidRPr="00975B91" w:rsidRDefault="00975B91" w:rsidP="00975B9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55A" w:rsidRPr="00BA555A" w:rsidRDefault="00BA555A" w:rsidP="00BA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A555A" w:rsidRPr="00BA555A" w:rsidRDefault="003D5C45" w:rsidP="00BA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.2019г.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Каракокша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BA555A" w:rsidRDefault="00BA555A" w:rsidP="00B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D5C45" w:rsidRPr="00BA555A" w:rsidRDefault="003D5C45" w:rsidP="00B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квалификационных требований, </w:t>
      </w: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предъявляемых для замещения должностей </w:t>
      </w: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 с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лужбы в Администрации </w:t>
      </w:r>
    </w:p>
    <w:p w:rsidR="00BA555A" w:rsidRDefault="00975B9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Каракокшинского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52781" w:rsidRPr="00F52781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</w:p>
    <w:p w:rsidR="003D5C45" w:rsidRPr="00F52781" w:rsidRDefault="003D5C45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52781" w:rsidRPr="00BA555A" w:rsidRDefault="00F52781" w:rsidP="00F0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9A41AF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27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Законом Республики Алтай от 18.04.2008 № 26-РЗ «О муниципальной службе в Республике Алтай»,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975B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Каракокшинское</w:t>
      </w:r>
      <w:proofErr w:type="spellEnd"/>
      <w:r w:rsidR="00975B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F02695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1D13E5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Pr="001D13E5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Утвердить квалификационные требования, предъявляемые для замещения должностей муниципальн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ой службы в Администрации </w:t>
      </w:r>
      <w:proofErr w:type="spellStart"/>
      <w:r w:rsidR="00975B91">
        <w:rPr>
          <w:rFonts w:ascii="Times New Roman" w:hAnsi="Times New Roman" w:cs="Times New Roman"/>
          <w:spacing w:val="-6"/>
          <w:sz w:val="28"/>
          <w:szCs w:val="28"/>
        </w:rPr>
        <w:t>Каракокшинского</w:t>
      </w:r>
      <w:proofErr w:type="spellEnd"/>
      <w:r w:rsidR="00975B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>сельского поселения (далее по тексту - квалификационные требования) согласно приложению.</w:t>
      </w: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1D13E5" w:rsidRPr="001D13E5" w:rsidRDefault="00975B91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Исполняющей обязанности заместителя главы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 ознакомить муниципальных служащ</w:t>
      </w:r>
      <w:r w:rsidR="00221796">
        <w:rPr>
          <w:rFonts w:ascii="Times New Roman" w:hAnsi="Times New Roman" w:cs="Times New Roman"/>
          <w:spacing w:val="-6"/>
          <w:sz w:val="28"/>
          <w:szCs w:val="28"/>
        </w:rPr>
        <w:t xml:space="preserve">их Администрации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Каракокшинского</w:t>
      </w:r>
      <w:proofErr w:type="spellEnd"/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с квалификационными требованиями, утвержденными настоящим постановлением.</w:t>
      </w:r>
    </w:p>
    <w:p w:rsidR="001D13E5" w:rsidRPr="00221796" w:rsidRDefault="00975B91" w:rsidP="0022179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Исполняющей обязанности заместителя главы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179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Каракокшинского</w:t>
      </w:r>
      <w:proofErr w:type="spellEnd"/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включать квалификационные требования, утвержденные настоящим постановлением, в должностные инструкции муниципальных служащих с учетом специфики выполнения задач и функций.</w:t>
      </w: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lastRenderedPageBreak/>
        <w:t>Постановление вступает в силу со дня его официального опубликования</w:t>
      </w:r>
      <w:r w:rsidR="003D5C45">
        <w:rPr>
          <w:rFonts w:ascii="Times New Roman" w:hAnsi="Times New Roman" w:cs="Times New Roman"/>
          <w:spacing w:val="-6"/>
          <w:sz w:val="28"/>
          <w:szCs w:val="28"/>
        </w:rPr>
        <w:t xml:space="preserve"> (обнародования)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13E5" w:rsidRPr="001D13E5" w:rsidRDefault="001D13E5" w:rsidP="001D13E5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 xml:space="preserve">Контроль за исполнением постановления </w:t>
      </w:r>
      <w:r w:rsidR="00221796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Pr="001D13E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31BD" w:rsidRPr="001D13E5" w:rsidRDefault="00EB31BD" w:rsidP="001D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BA555A" w:rsidRDefault="001D13E5" w:rsidP="001D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EB31BD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55A" w:rsidRPr="00F02695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B31BD"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О.А.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</w:p>
    <w:p w:rsidR="00BA555A" w:rsidRPr="00BA555A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BD" w:rsidRPr="00221796" w:rsidRDefault="00BA555A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  <w:r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 w:rsidR="00EB31BD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администрации </w:t>
      </w:r>
    </w:p>
    <w:p w:rsidR="00BA555A" w:rsidRPr="00221796" w:rsidRDefault="00975B91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Каракокшинского</w:t>
      </w:r>
      <w:r w:rsidR="00BA555A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21796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21796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21796" w:rsidRPr="002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EB31BD" w:rsidRPr="00BA555A" w:rsidRDefault="00EB31B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для замещения должностей муниципальной службы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 в Администрации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975B91"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221796" w:rsidRPr="00221796" w:rsidRDefault="00221796" w:rsidP="0022179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для замещения 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221796" w:rsidRPr="00221796" w:rsidRDefault="00221796" w:rsidP="002217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главных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стажу муниципальной службы или стажу работы по специальности: нет.</w:t>
      </w:r>
    </w:p>
    <w:p w:rsid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3D5C45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Pr="00221796" w:rsidRDefault="003D5C45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стажу муниципальной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Квалификационные требования</w:t>
      </w:r>
      <w:bookmarkStart w:id="1" w:name="_GoBack"/>
      <w:bookmarkEnd w:id="1"/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младших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Высшее или среднее профессиональное образование.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стажу муниципальной 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C5" w:rsidRPr="00F02695" w:rsidRDefault="00E237C5" w:rsidP="00221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7C5" w:rsidRPr="00F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A"/>
    <w:multiLevelType w:val="hybridMultilevel"/>
    <w:tmpl w:val="920C7EE4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5"/>
    <w:rsid w:val="000E254A"/>
    <w:rsid w:val="00154205"/>
    <w:rsid w:val="001D13E5"/>
    <w:rsid w:val="00221796"/>
    <w:rsid w:val="003D5C45"/>
    <w:rsid w:val="00740E1D"/>
    <w:rsid w:val="00774895"/>
    <w:rsid w:val="008258A0"/>
    <w:rsid w:val="00971C9D"/>
    <w:rsid w:val="00975B91"/>
    <w:rsid w:val="009A2102"/>
    <w:rsid w:val="009A41AF"/>
    <w:rsid w:val="00BA34EB"/>
    <w:rsid w:val="00BA555A"/>
    <w:rsid w:val="00E237C5"/>
    <w:rsid w:val="00EB31BD"/>
    <w:rsid w:val="00F02695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1</cp:lastModifiedBy>
  <cp:revision>7</cp:revision>
  <cp:lastPrinted>2019-08-07T03:23:00Z</cp:lastPrinted>
  <dcterms:created xsi:type="dcterms:W3CDTF">2019-06-13T04:19:00Z</dcterms:created>
  <dcterms:modified xsi:type="dcterms:W3CDTF">2019-08-07T03:30:00Z</dcterms:modified>
</cp:coreProperties>
</file>